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F1D10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D3D3D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D3D3D"/>
          <w:spacing w:val="0"/>
          <w:kern w:val="0"/>
          <w:sz w:val="36"/>
          <w:szCs w:val="36"/>
          <w:shd w:val="clear" w:fill="FFFFFF"/>
          <w:lang w:val="en-US" w:eastAsia="zh-CN" w:bidi="ar"/>
        </w:rPr>
        <w:t>南京市江宁生态环境局</w:t>
      </w: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D3D3D"/>
          <w:spacing w:val="0"/>
          <w:kern w:val="0"/>
          <w:sz w:val="36"/>
          <w:szCs w:val="36"/>
          <w:shd w:val="clear" w:fill="FFFFFF"/>
          <w:lang w:val="en-US" w:eastAsia="zh-CN" w:bidi="ar"/>
        </w:rPr>
        <w:t>污染源在线监控门禁系统</w:t>
      </w:r>
    </w:p>
    <w:p w14:paraId="4B2CDB2E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D3D3D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D3D3D"/>
          <w:spacing w:val="0"/>
          <w:kern w:val="0"/>
          <w:sz w:val="36"/>
          <w:szCs w:val="36"/>
          <w:shd w:val="clear" w:fill="FFFFFF"/>
          <w:lang w:val="en-US" w:eastAsia="zh-CN" w:bidi="ar"/>
        </w:rPr>
        <w:t>运维服务项目采购结果公示</w:t>
      </w:r>
    </w:p>
    <w:bookmarkEnd w:id="0"/>
    <w:p w14:paraId="788A0E3E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D3D3D"/>
          <w:spacing w:val="0"/>
          <w:kern w:val="0"/>
          <w:sz w:val="36"/>
          <w:szCs w:val="36"/>
          <w:shd w:val="clear" w:fill="FFFFFF"/>
          <w:lang w:val="en-US" w:eastAsia="zh-CN" w:bidi="ar"/>
        </w:rPr>
      </w:pPr>
    </w:p>
    <w:p w14:paraId="3A2FF085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en-US" w:eastAsia="zh-CN"/>
        </w:rPr>
        <w:t>南京市江宁生态环境局污染源在线监控门禁系统运维服务项目</w:t>
      </w:r>
    </w:p>
    <w:p w14:paraId="32A01BF6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420" w:leftChars="0" w:right="0" w:rightChars="0"/>
        <w:rPr>
          <w:rFonts w:hint="default" w:eastAsia="宋体"/>
          <w:color w:val="11111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二、成交单位：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en-US" w:eastAsia="zh-CN"/>
        </w:rPr>
        <w:t>江苏三希科技股份有限公司</w:t>
      </w:r>
    </w:p>
    <w:p w14:paraId="18E9DE4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color w:val="111111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三、评审人员：南京市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en-US" w:eastAsia="zh-CN"/>
        </w:rPr>
        <w:t>江宁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生态环境局内控小组成员</w:t>
      </w:r>
    </w:p>
    <w:p w14:paraId="669C93F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color w:val="111111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四、公示期限：自本公告发布之日起3个工作日。</w:t>
      </w:r>
    </w:p>
    <w:p w14:paraId="0AF7BBB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color w:val="111111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五、质询方式</w:t>
      </w:r>
    </w:p>
    <w:p w14:paraId="1272489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color w:val="111111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如对本次公告结果有异议，请于公告期内以书面形式提出，逾期不再受理。</w:t>
      </w:r>
    </w:p>
    <w:p w14:paraId="1D1A35A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default" w:eastAsia="宋体"/>
          <w:color w:val="11111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en-US" w:eastAsia="zh-CN"/>
        </w:rPr>
        <w:t>郎燕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；联系电话：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en-US" w:eastAsia="zh-CN"/>
        </w:rPr>
        <w:t>52106933</w:t>
      </w:r>
    </w:p>
    <w:p w14:paraId="2A89D3E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jc w:val="right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</w:pPr>
    </w:p>
    <w:p w14:paraId="0287E85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jc w:val="right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</w:pPr>
    </w:p>
    <w:p w14:paraId="7DF8919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jc w:val="right"/>
        <w:rPr>
          <w:color w:val="111111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南京市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en-US" w:eastAsia="zh-CN"/>
        </w:rPr>
        <w:t>江宁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生态环境局</w:t>
      </w:r>
    </w:p>
    <w:p w14:paraId="40D6D17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jc w:val="center"/>
        <w:rPr>
          <w:color w:val="111111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en-US" w:eastAsia="zh-CN"/>
        </w:rPr>
        <w:t xml:space="preserve">               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2026年4月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日 </w:t>
      </w:r>
    </w:p>
    <w:p w14:paraId="019D4F0F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C3989B"/>
    <w:multiLevelType w:val="singleLevel"/>
    <w:tmpl w:val="26C3989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B6721"/>
    <w:rsid w:val="13A617EF"/>
    <w:rsid w:val="220600C1"/>
    <w:rsid w:val="46E05E3C"/>
    <w:rsid w:val="5C22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17f29444-fc94-492c-a71b-4ca432867e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209</Characters>
  <Lines>0</Lines>
  <Paragraphs>0</Paragraphs>
  <TotalTime>8</TotalTime>
  <ScaleCrop>false</ScaleCrop>
  <LinksUpToDate>false</LinksUpToDate>
  <CharactersWithSpaces>209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2026-04-10T01:38:00Z</dcterms:created>
  <dc:creator>Administrator</dc:creator>
  <cp:lastModifiedBy>ミ﹏君洛兮ღ゛</cp:lastModifiedBy>
  <cp:lastPrinted>2026-04-10T08:21:31Z</cp:lastPrinted>
  <dcterms:modified xsi:type="dcterms:W3CDTF">2026-04-10T08:36:55Z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eyJoZGlkIjoiZDI3MjlkN2U0MmViYTNhMGZjNjM5Yjk2YWVhOWJkOTgiLCJ1c2VySWQiOiIxODk4MTA3NjIifQ==</vt:lpwstr>
  </property>
  <property fmtid="{D5CDD505-2E9C-101B-9397-08002B2CF9AE}" pid="4" name="ICV">
    <vt:lpwstr>846D072F28AF43678D643557C033B0F0_13</vt:lpwstr>
  </property>
</Properties>
</file>